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E4" w:rsidRDefault="007C6EF8" w:rsidP="007C6EF8">
      <w:pPr>
        <w:jc w:val="center"/>
        <w:rPr>
          <w:rFonts w:ascii="Times New Roman" w:hAnsi="Times New Roman" w:cs="Times New Roman"/>
          <w:b/>
          <w:sz w:val="24"/>
        </w:rPr>
      </w:pPr>
      <w:r w:rsidRPr="007C6EF8">
        <w:rPr>
          <w:rFonts w:ascii="Times New Roman" w:hAnsi="Times New Roman" w:cs="Times New Roman"/>
          <w:b/>
          <w:sz w:val="24"/>
        </w:rPr>
        <w:t>Сводная таблица проведения тематических семинаров и консультаций органами исполнительной власти по поддерживаемым направлениям в рамках конкурсного отбора «Гранты Главы Республики Карелия»</w:t>
      </w:r>
    </w:p>
    <w:p w:rsidR="007C6EF8" w:rsidRDefault="007C6EF8" w:rsidP="007C6EF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020" w:type="dxa"/>
        <w:tblInd w:w="-147" w:type="dxa"/>
        <w:tblLook w:val="04A0" w:firstRow="1" w:lastRow="0" w:firstColumn="1" w:lastColumn="0" w:noHBand="0" w:noVBand="1"/>
      </w:tblPr>
      <w:tblGrid>
        <w:gridCol w:w="561"/>
        <w:gridCol w:w="3970"/>
        <w:gridCol w:w="1559"/>
        <w:gridCol w:w="2959"/>
        <w:gridCol w:w="3463"/>
        <w:gridCol w:w="2508"/>
      </w:tblGrid>
      <w:tr w:rsidR="007C6EF8" w:rsidTr="007D442E">
        <w:tc>
          <w:tcPr>
            <w:tcW w:w="561" w:type="dxa"/>
          </w:tcPr>
          <w:p w:rsidR="007C6EF8" w:rsidRPr="00476661" w:rsidRDefault="007C6EF8" w:rsidP="00E728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6661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970" w:type="dxa"/>
          </w:tcPr>
          <w:p w:rsidR="007C6EF8" w:rsidRPr="00476661" w:rsidRDefault="007C6EF8" w:rsidP="00E728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559" w:type="dxa"/>
          </w:tcPr>
          <w:p w:rsidR="007C6EF8" w:rsidRPr="00476661" w:rsidRDefault="007C6EF8" w:rsidP="00E728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2959" w:type="dxa"/>
          </w:tcPr>
          <w:p w:rsidR="007C6EF8" w:rsidRDefault="007C6EF8" w:rsidP="00E728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3463" w:type="dxa"/>
          </w:tcPr>
          <w:p w:rsidR="007C6EF8" w:rsidRPr="00476661" w:rsidRDefault="007C6EF8" w:rsidP="00E728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лица</w:t>
            </w:r>
          </w:p>
        </w:tc>
        <w:tc>
          <w:tcPr>
            <w:tcW w:w="2508" w:type="dxa"/>
          </w:tcPr>
          <w:p w:rsidR="007C6EF8" w:rsidRDefault="007C6EF8" w:rsidP="00E728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Курирующий орган</w:t>
            </w:r>
          </w:p>
        </w:tc>
      </w:tr>
      <w:tr w:rsidR="008F65F2" w:rsidTr="007D442E">
        <w:tc>
          <w:tcPr>
            <w:tcW w:w="561" w:type="dxa"/>
          </w:tcPr>
          <w:p w:rsidR="008F65F2" w:rsidRDefault="007D442E" w:rsidP="008F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9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</w:tcPr>
          <w:p w:rsidR="008F65F2" w:rsidRDefault="007D442E" w:rsidP="008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8F65F2" w:rsidRPr="006E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5F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по </w:t>
            </w:r>
            <w:r w:rsidR="008F65F2" w:rsidRPr="006364E1">
              <w:rPr>
                <w:rFonts w:ascii="Times New Roman" w:hAnsi="Times New Roman" w:cs="Times New Roman"/>
                <w:sz w:val="24"/>
                <w:szCs w:val="24"/>
              </w:rPr>
              <w:t>развитию системы социального обслуживания ГБУ РК «Карельский ресурсный центр»</w:t>
            </w:r>
            <w:r w:rsidR="008F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8B1" w:rsidRDefault="008F65F2" w:rsidP="006858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DB0">
              <w:rPr>
                <w:rFonts w:ascii="Times New Roman" w:hAnsi="Times New Roman" w:cs="Times New Roman"/>
                <w:sz w:val="24"/>
                <w:szCs w:val="24"/>
              </w:rPr>
              <w:t xml:space="preserve">(консультирование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НКО </w:t>
            </w:r>
            <w:r w:rsidRPr="006E7DB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участия в конкурсе </w:t>
            </w:r>
            <w:r w:rsidRPr="00ED7AB7">
              <w:rPr>
                <w:rFonts w:ascii="Times New Roman" w:hAnsi="Times New Roman" w:cs="Times New Roman"/>
                <w:sz w:val="24"/>
                <w:szCs w:val="24"/>
              </w:rPr>
              <w:t>грантов Главы Республики Карелия за счет средств,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7AB7">
              <w:rPr>
                <w:rFonts w:ascii="Times New Roman" w:hAnsi="Times New Roman" w:cs="Times New Roman"/>
                <w:sz w:val="24"/>
                <w:szCs w:val="24"/>
              </w:rPr>
              <w:t xml:space="preserve">нных из бюджета Республики Карелия и </w:t>
            </w:r>
            <w:proofErr w:type="spellStart"/>
            <w:r w:rsidRPr="00ED7AB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D7AB7">
              <w:rPr>
                <w:rFonts w:ascii="Times New Roman" w:hAnsi="Times New Roman" w:cs="Times New Roman"/>
                <w:sz w:val="24"/>
                <w:szCs w:val="24"/>
              </w:rPr>
              <w:t xml:space="preserve"> Фонда президентских грантов в 2021 году, </w:t>
            </w:r>
            <w:r w:rsidRPr="006858B1"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направлениям</w:t>
            </w:r>
            <w:r w:rsidR="006858B1" w:rsidRPr="006858B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68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858B1" w:rsidRPr="006858B1" w:rsidRDefault="006858B1" w:rsidP="006858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«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Социальное обслуживание, социальная поддержка и защита граждан»;</w:t>
            </w:r>
          </w:p>
          <w:p w:rsidR="008F65F2" w:rsidRPr="006858B1" w:rsidRDefault="006858B1" w:rsidP="0068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</w:rPr>
              <w:t>- «Поддержка семьи, материнства, отцовства и детства»</w:t>
            </w:r>
          </w:p>
          <w:p w:rsidR="008F65F2" w:rsidRDefault="008F65F2" w:rsidP="008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Очные консультации,</w:t>
            </w:r>
          </w:p>
          <w:p w:rsidR="008F65F2" w:rsidRPr="006E7DB0" w:rsidRDefault="008F65F2" w:rsidP="008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телефону, а также консультации посредством переписки по электронному адресу: </w:t>
            </w:r>
            <w:proofErr w:type="spellStart"/>
            <w:r w:rsidRPr="00D0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D0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proofErr w:type="spellEnd"/>
            <w:r w:rsidRPr="00D01C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D01C6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8F65F2" w:rsidRDefault="007D442E" w:rsidP="008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F65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F6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5F2" w:rsidRDefault="008F65F2" w:rsidP="008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 10:00 – 17:00 (с 13:00 – 14:00 обед)</w:t>
            </w:r>
          </w:p>
          <w:p w:rsidR="008F65F2" w:rsidRDefault="008F65F2" w:rsidP="008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 с 10:00 – 15:00 (с 13:00 – 14:00 обед)</w:t>
            </w:r>
          </w:p>
        </w:tc>
        <w:tc>
          <w:tcPr>
            <w:tcW w:w="2959" w:type="dxa"/>
          </w:tcPr>
          <w:p w:rsidR="008F65F2" w:rsidRDefault="008F65F2" w:rsidP="008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Петрозаводск, ул. Зайцева, д.57А, каб.203, 114. </w:t>
            </w:r>
          </w:p>
          <w:p w:rsidR="008F65F2" w:rsidRDefault="008F65F2" w:rsidP="008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(возможны видео-консультации специалистов в системе </w:t>
            </w:r>
            <w:r w:rsidRPr="00EF7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795C">
              <w:rPr>
                <w:rFonts w:ascii="Times New Roman" w:hAnsi="Times New Roman" w:cs="Times New Roman"/>
                <w:sz w:val="24"/>
                <w:szCs w:val="24"/>
              </w:rPr>
              <w:t>VideoMost</w:t>
            </w:r>
            <w:proofErr w:type="spellEnd"/>
            <w:r w:rsidRPr="00EF7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«Яндекс-Телемост» по предварительной записи)</w:t>
            </w:r>
          </w:p>
        </w:tc>
        <w:tc>
          <w:tcPr>
            <w:tcW w:w="3463" w:type="dxa"/>
          </w:tcPr>
          <w:p w:rsidR="007D442E" w:rsidRDefault="007D442E" w:rsidP="007D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Лесик Анастасия Викторовна,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8-953-547-47-50, </w:t>
            </w:r>
          </w:p>
          <w:p w:rsidR="008F65F2" w:rsidRDefault="007D442E" w:rsidP="007D4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95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5F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D95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proofErr w:type="spellEnd"/>
            <w:r w:rsidRPr="00D95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D95F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F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95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08" w:type="dxa"/>
          </w:tcPr>
          <w:p w:rsidR="008F65F2" w:rsidRPr="006E7DB0" w:rsidRDefault="007D442E" w:rsidP="008F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sz w:val="24"/>
              </w:rPr>
              <w:t>Министерство социальной защиты Республики Карелия</w:t>
            </w:r>
          </w:p>
        </w:tc>
      </w:tr>
      <w:tr w:rsidR="006858B1" w:rsidTr="007D442E">
        <w:tc>
          <w:tcPr>
            <w:tcW w:w="561" w:type="dxa"/>
          </w:tcPr>
          <w:p w:rsidR="006858B1" w:rsidRPr="00997835" w:rsidRDefault="007D442E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8B1" w:rsidRPr="00997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6858B1" w:rsidRDefault="007D442E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6858B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</w:p>
          <w:p w:rsidR="006858B1" w:rsidRPr="006858B1" w:rsidRDefault="006858B1" w:rsidP="0068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  <w:szCs w:val="24"/>
              </w:rPr>
              <w:t>- «Участие в осуществлении деятельности в области пожарной безопасности и проведении аварийно-спасательных работ»</w:t>
            </w:r>
          </w:p>
        </w:tc>
        <w:tc>
          <w:tcPr>
            <w:tcW w:w="1559" w:type="dxa"/>
          </w:tcPr>
          <w:p w:rsidR="006858B1" w:rsidRPr="000A1C35" w:rsidRDefault="007D442E" w:rsidP="0068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59" w:type="dxa"/>
          </w:tcPr>
          <w:p w:rsidR="006858B1" w:rsidRPr="000A1C35" w:rsidRDefault="006858B1" w:rsidP="007D442E">
            <w:pPr>
              <w:rPr>
                <w:rFonts w:ascii="Times New Roman" w:hAnsi="Times New Roman" w:cs="Times New Roman"/>
              </w:rPr>
            </w:pPr>
            <w:r w:rsidRPr="000A1C35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обеспечению жизнедеятельности и безопасности населения. Адрес: пр. К. Маркса 10</w:t>
            </w:r>
          </w:p>
        </w:tc>
        <w:tc>
          <w:tcPr>
            <w:tcW w:w="3463" w:type="dxa"/>
          </w:tcPr>
          <w:p w:rsidR="006858B1" w:rsidRPr="000A1C35" w:rsidRDefault="006858B1" w:rsidP="006858B1">
            <w:pPr>
              <w:rPr>
                <w:rFonts w:ascii="Times New Roman" w:hAnsi="Times New Roman" w:cs="Times New Roman"/>
              </w:rPr>
            </w:pPr>
            <w:r w:rsidRPr="000A1C35">
              <w:rPr>
                <w:rFonts w:ascii="Times New Roman" w:hAnsi="Times New Roman" w:cs="Times New Roman"/>
                <w:sz w:val="24"/>
                <w:szCs w:val="24"/>
              </w:rPr>
              <w:t>Ильин Игорь Геннадьевич, тел. 78-27-90</w:t>
            </w:r>
          </w:p>
        </w:tc>
        <w:tc>
          <w:tcPr>
            <w:tcW w:w="2508" w:type="dxa"/>
          </w:tcPr>
          <w:p w:rsidR="006858B1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6858B1" w:rsidTr="007D442E">
        <w:tc>
          <w:tcPr>
            <w:tcW w:w="561" w:type="dxa"/>
          </w:tcPr>
          <w:p w:rsidR="006858B1" w:rsidRPr="00997835" w:rsidRDefault="007D442E" w:rsidP="006858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6858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0" w:type="dxa"/>
          </w:tcPr>
          <w:p w:rsidR="006858B1" w:rsidRDefault="006858B1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информационный семинар о проведении конкурсного отбора «Гранты Главы Республики Карелия» для органов исполнительной власти и некоммерческих организаций</w:t>
            </w:r>
          </w:p>
        </w:tc>
        <w:tc>
          <w:tcPr>
            <w:tcW w:w="1559" w:type="dxa"/>
          </w:tcPr>
          <w:p w:rsidR="006858B1" w:rsidRPr="00E728E4" w:rsidRDefault="006858B1" w:rsidP="0068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25 августа, 15:00</w:t>
            </w:r>
          </w:p>
        </w:tc>
        <w:tc>
          <w:tcPr>
            <w:tcW w:w="2959" w:type="dxa"/>
          </w:tcPr>
          <w:p w:rsidR="006858B1" w:rsidRPr="00736829" w:rsidRDefault="006858B1" w:rsidP="006858B1">
            <w:pPr>
              <w:rPr>
                <w:rFonts w:ascii="Times New Roman" w:hAnsi="Times New Roman" w:cs="Times New Roman"/>
              </w:rPr>
            </w:pPr>
            <w:r w:rsidRPr="00736829">
              <w:rPr>
                <w:rFonts w:ascii="Times New Roman" w:hAnsi="Times New Roman" w:cs="Times New Roman"/>
                <w:sz w:val="24"/>
              </w:rPr>
              <w:t xml:space="preserve">Министерство национальной и региональной политики, </w:t>
            </w:r>
            <w:proofErr w:type="spellStart"/>
            <w:r w:rsidRPr="00736829">
              <w:rPr>
                <w:rFonts w:ascii="Times New Roman" w:hAnsi="Times New Roman" w:cs="Times New Roman"/>
                <w:sz w:val="24"/>
              </w:rPr>
              <w:t>ул.Ф.Энгельса</w:t>
            </w:r>
            <w:proofErr w:type="spellEnd"/>
            <w:r w:rsidRPr="00736829">
              <w:rPr>
                <w:rFonts w:ascii="Times New Roman" w:hAnsi="Times New Roman" w:cs="Times New Roman"/>
                <w:sz w:val="24"/>
              </w:rPr>
              <w:t>, д.4</w:t>
            </w:r>
          </w:p>
        </w:tc>
        <w:tc>
          <w:tcPr>
            <w:tcW w:w="3463" w:type="dxa"/>
          </w:tcPr>
          <w:p w:rsidR="006858B1" w:rsidRPr="00736829" w:rsidRDefault="006858B1" w:rsidP="006858B1">
            <w:pPr>
              <w:rPr>
                <w:rFonts w:ascii="Times New Roman" w:hAnsi="Times New Roman" w:cs="Times New Roman"/>
              </w:rPr>
            </w:pPr>
            <w:r w:rsidRPr="00736829">
              <w:rPr>
                <w:rFonts w:ascii="Times New Roman" w:hAnsi="Times New Roman" w:cs="Times New Roman"/>
                <w:sz w:val="24"/>
              </w:rPr>
              <w:t xml:space="preserve">Чижова Александра Викторовна, </w:t>
            </w:r>
            <w:r>
              <w:rPr>
                <w:rFonts w:ascii="Times New Roman" w:hAnsi="Times New Roman" w:cs="Times New Roman"/>
                <w:sz w:val="24"/>
              </w:rPr>
              <w:t xml:space="preserve">Тарасенко Иван Андреевич </w:t>
            </w:r>
            <w:r w:rsidRPr="00736829">
              <w:rPr>
                <w:rFonts w:ascii="Times New Roman" w:hAnsi="Times New Roman" w:cs="Times New Roman"/>
                <w:sz w:val="24"/>
              </w:rPr>
              <w:t>76-10-22</w:t>
            </w:r>
          </w:p>
        </w:tc>
        <w:tc>
          <w:tcPr>
            <w:tcW w:w="2508" w:type="dxa"/>
          </w:tcPr>
          <w:p w:rsidR="006858B1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7D442E" w:rsidTr="007D442E">
        <w:tc>
          <w:tcPr>
            <w:tcW w:w="561" w:type="dxa"/>
          </w:tcPr>
          <w:p w:rsidR="007D442E" w:rsidRDefault="007D442E" w:rsidP="007D4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0" w:type="dxa"/>
          </w:tcPr>
          <w:p w:rsidR="007D442E" w:rsidRDefault="007D442E" w:rsidP="007D442E">
            <w:pPr>
              <w:pStyle w:val="a9"/>
            </w:pPr>
            <w:r>
              <w:t xml:space="preserve">Тематический семинар по направлению </w:t>
            </w:r>
            <w:r w:rsidRPr="00786AFD">
              <w:rPr>
                <w:b/>
              </w:rPr>
              <w:t>«Охрана окружающей среды и защита животных»</w:t>
            </w:r>
          </w:p>
        </w:tc>
        <w:tc>
          <w:tcPr>
            <w:tcW w:w="1559" w:type="dxa"/>
          </w:tcPr>
          <w:p w:rsidR="007D442E" w:rsidRDefault="007D442E" w:rsidP="007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0A1C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августа</w:t>
            </w:r>
            <w:r w:rsidRPr="000A1C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 11:00</w:t>
            </w:r>
          </w:p>
        </w:tc>
        <w:tc>
          <w:tcPr>
            <w:tcW w:w="2959" w:type="dxa"/>
          </w:tcPr>
          <w:p w:rsidR="007D442E" w:rsidRPr="00736829" w:rsidRDefault="007D442E" w:rsidP="007D442E">
            <w:pPr>
              <w:pStyle w:val="a9"/>
            </w:pPr>
            <w:r>
              <w:t xml:space="preserve">Министерство сельского и рыбного хозяйства Республики Карелия, </w:t>
            </w:r>
            <w:proofErr w:type="spellStart"/>
            <w:r>
              <w:t>ул.Свердлова</w:t>
            </w:r>
            <w:proofErr w:type="spellEnd"/>
            <w:r>
              <w:t>, д.8, каб.222</w:t>
            </w:r>
          </w:p>
        </w:tc>
        <w:tc>
          <w:tcPr>
            <w:tcW w:w="3463" w:type="dxa"/>
          </w:tcPr>
          <w:p w:rsidR="007D442E" w:rsidRPr="00736829" w:rsidRDefault="007D442E" w:rsidP="007D442E">
            <w:pPr>
              <w:pStyle w:val="a9"/>
            </w:pPr>
            <w:proofErr w:type="spellStart"/>
            <w:r>
              <w:t>Харзия</w:t>
            </w:r>
            <w:proofErr w:type="spellEnd"/>
            <w:r>
              <w:t xml:space="preserve"> Екатерина </w:t>
            </w:r>
            <w:proofErr w:type="spellStart"/>
            <w:r>
              <w:t>Вилиовна</w:t>
            </w:r>
            <w:proofErr w:type="spellEnd"/>
            <w:r>
              <w:t>, 77-48-11</w:t>
            </w:r>
          </w:p>
        </w:tc>
        <w:tc>
          <w:tcPr>
            <w:tcW w:w="2508" w:type="dxa"/>
          </w:tcPr>
          <w:p w:rsidR="007D442E" w:rsidRDefault="007D442E" w:rsidP="007D442E">
            <w:pPr>
              <w:pStyle w:val="a9"/>
            </w:pPr>
            <w:r>
              <w:t>Министерство сельского и рыбного хозяйства Республики Карелия</w:t>
            </w:r>
          </w:p>
        </w:tc>
      </w:tr>
      <w:tr w:rsidR="007D442E" w:rsidTr="007D442E">
        <w:tc>
          <w:tcPr>
            <w:tcW w:w="561" w:type="dxa"/>
          </w:tcPr>
          <w:p w:rsidR="007D442E" w:rsidRPr="00997835" w:rsidRDefault="007D442E" w:rsidP="007D4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97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0" w:type="dxa"/>
          </w:tcPr>
          <w:p w:rsidR="007D442E" w:rsidRDefault="007D442E" w:rsidP="007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семинар по направлениям поддержки:</w:t>
            </w:r>
          </w:p>
          <w:p w:rsidR="007D442E" w:rsidRPr="006858B1" w:rsidRDefault="007D442E" w:rsidP="007D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«Содействие осуществлению мер по сохранению этнокультурного наследия Русского Севера», </w:t>
            </w:r>
          </w:p>
          <w:p w:rsidR="007D442E" w:rsidRPr="006858B1" w:rsidRDefault="007D442E" w:rsidP="007D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«Содействие укреплению межнациональных и межконфессиональных отношений, профилактике экстремизма и ксенофобии»; </w:t>
            </w:r>
          </w:p>
          <w:p w:rsidR="007D442E" w:rsidRPr="006858B1" w:rsidRDefault="007D442E" w:rsidP="007D4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«Содействие осуществлению мер по возрождению, сохранению и свободному развитию национальной культуры карелов, вепсов и финнов, проживающих на территории Республики Карелия»; </w:t>
            </w:r>
          </w:p>
          <w:p w:rsidR="007D442E" w:rsidRDefault="007D442E" w:rsidP="007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  <w:szCs w:val="24"/>
              </w:rPr>
              <w:t>- «Поддержка институтов гражданского общества, оказание организационной, финансовой, информационной, консультационной, методической и иной поддержки деятельности социально ориентированных некоммерческих организаций»</w:t>
            </w:r>
          </w:p>
        </w:tc>
        <w:tc>
          <w:tcPr>
            <w:tcW w:w="1559" w:type="dxa"/>
          </w:tcPr>
          <w:p w:rsidR="007D442E" w:rsidRDefault="007D442E" w:rsidP="007D4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августа, 15:00</w:t>
            </w:r>
          </w:p>
        </w:tc>
        <w:tc>
          <w:tcPr>
            <w:tcW w:w="2959" w:type="dxa"/>
          </w:tcPr>
          <w:p w:rsidR="007D442E" w:rsidRPr="00736829" w:rsidRDefault="007D442E" w:rsidP="007D442E">
            <w:pPr>
              <w:rPr>
                <w:rFonts w:ascii="Times New Roman" w:hAnsi="Times New Roman" w:cs="Times New Roman"/>
              </w:rPr>
            </w:pPr>
            <w:r w:rsidRPr="00736829">
              <w:rPr>
                <w:rFonts w:ascii="Times New Roman" w:hAnsi="Times New Roman" w:cs="Times New Roman"/>
                <w:sz w:val="24"/>
              </w:rPr>
              <w:t xml:space="preserve">Министерство национальной и региональной политики, </w:t>
            </w:r>
            <w:proofErr w:type="spellStart"/>
            <w:r w:rsidRPr="00736829">
              <w:rPr>
                <w:rFonts w:ascii="Times New Roman" w:hAnsi="Times New Roman" w:cs="Times New Roman"/>
                <w:sz w:val="24"/>
              </w:rPr>
              <w:t>ул.Ф.Энгельса</w:t>
            </w:r>
            <w:proofErr w:type="spellEnd"/>
            <w:r w:rsidRPr="00736829">
              <w:rPr>
                <w:rFonts w:ascii="Times New Roman" w:hAnsi="Times New Roman" w:cs="Times New Roman"/>
                <w:sz w:val="24"/>
              </w:rPr>
              <w:t>, д.4</w:t>
            </w:r>
          </w:p>
        </w:tc>
        <w:tc>
          <w:tcPr>
            <w:tcW w:w="3463" w:type="dxa"/>
          </w:tcPr>
          <w:p w:rsidR="007D442E" w:rsidRPr="00736829" w:rsidRDefault="007D442E" w:rsidP="007D442E">
            <w:pPr>
              <w:rPr>
                <w:rFonts w:ascii="Times New Roman" w:hAnsi="Times New Roman" w:cs="Times New Roman"/>
              </w:rPr>
            </w:pPr>
            <w:r w:rsidRPr="00736829">
              <w:rPr>
                <w:rFonts w:ascii="Times New Roman" w:hAnsi="Times New Roman" w:cs="Times New Roman"/>
                <w:sz w:val="24"/>
              </w:rPr>
              <w:t xml:space="preserve">Чижова Александра Викторовна, </w:t>
            </w:r>
            <w:r>
              <w:rPr>
                <w:rFonts w:ascii="Times New Roman" w:hAnsi="Times New Roman" w:cs="Times New Roman"/>
                <w:sz w:val="24"/>
              </w:rPr>
              <w:t xml:space="preserve">Тарасенко Иван Андреевич </w:t>
            </w:r>
            <w:r w:rsidRPr="00736829">
              <w:rPr>
                <w:rFonts w:ascii="Times New Roman" w:hAnsi="Times New Roman" w:cs="Times New Roman"/>
                <w:sz w:val="24"/>
              </w:rPr>
              <w:t>76-10-22</w:t>
            </w:r>
          </w:p>
        </w:tc>
        <w:tc>
          <w:tcPr>
            <w:tcW w:w="2508" w:type="dxa"/>
          </w:tcPr>
          <w:p w:rsidR="007D442E" w:rsidRDefault="007D442E" w:rsidP="007D4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7D442E" w:rsidTr="007D442E">
        <w:tc>
          <w:tcPr>
            <w:tcW w:w="561" w:type="dxa"/>
          </w:tcPr>
          <w:p w:rsidR="007D442E" w:rsidRDefault="007D442E" w:rsidP="007D4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</w:tcPr>
          <w:p w:rsidR="007D442E" w:rsidRDefault="007D442E" w:rsidP="007D4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DB0">
              <w:rPr>
                <w:rFonts w:ascii="Times New Roman" w:hAnsi="Times New Roman" w:cs="Times New Roman"/>
                <w:sz w:val="24"/>
                <w:szCs w:val="24"/>
              </w:rPr>
              <w:t>Тематический семинар (</w:t>
            </w:r>
            <w:proofErr w:type="spellStart"/>
            <w:r w:rsidRPr="006E7DB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E7DB0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Pr="00ED7A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конкурсном отборе СО НКО на предоставление грантов </w:t>
            </w:r>
            <w:r w:rsidRPr="00ED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Республики Карелия за счет средств,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7AB7">
              <w:rPr>
                <w:rFonts w:ascii="Times New Roman" w:hAnsi="Times New Roman" w:cs="Times New Roman"/>
                <w:sz w:val="24"/>
                <w:szCs w:val="24"/>
              </w:rPr>
              <w:t xml:space="preserve">нных из бюджета Республики Карелия и </w:t>
            </w:r>
            <w:proofErr w:type="spellStart"/>
            <w:r w:rsidRPr="00ED7AB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D7AB7">
              <w:rPr>
                <w:rFonts w:ascii="Times New Roman" w:hAnsi="Times New Roman" w:cs="Times New Roman"/>
                <w:sz w:val="24"/>
                <w:szCs w:val="24"/>
              </w:rPr>
              <w:t xml:space="preserve"> Фонда президентских грантов в 2021 году,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направлениям:</w:t>
            </w:r>
          </w:p>
          <w:p w:rsidR="007D442E" w:rsidRPr="006858B1" w:rsidRDefault="007D442E" w:rsidP="007D4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«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Социальное обслуживание, социальная поддержка и защита граждан»;</w:t>
            </w:r>
          </w:p>
          <w:p w:rsidR="007D442E" w:rsidRPr="006E7DB0" w:rsidRDefault="007D442E" w:rsidP="007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</w:rPr>
              <w:t>- «Поддержка семьи, материнства, отцовства и детства»</w:t>
            </w:r>
          </w:p>
        </w:tc>
        <w:tc>
          <w:tcPr>
            <w:tcW w:w="1559" w:type="dxa"/>
          </w:tcPr>
          <w:p w:rsidR="007D442E" w:rsidRDefault="007D442E" w:rsidP="007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 августа 2021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 до 17:00</w:t>
            </w:r>
          </w:p>
        </w:tc>
        <w:tc>
          <w:tcPr>
            <w:tcW w:w="2959" w:type="dxa"/>
          </w:tcPr>
          <w:p w:rsidR="007D442E" w:rsidRDefault="007D442E" w:rsidP="007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Петрозаводск, ул. Зайцева, д.57А, каб.203, 114. </w:t>
            </w:r>
          </w:p>
          <w:p w:rsidR="007D442E" w:rsidRDefault="007D442E" w:rsidP="007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(возможны видео-консультации специалистов в системе </w:t>
            </w:r>
            <w:r w:rsidRPr="00EF7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795C">
              <w:rPr>
                <w:rFonts w:ascii="Times New Roman" w:hAnsi="Times New Roman" w:cs="Times New Roman"/>
                <w:sz w:val="24"/>
                <w:szCs w:val="24"/>
              </w:rPr>
              <w:t>VideoMost</w:t>
            </w:r>
            <w:proofErr w:type="spellEnd"/>
            <w:r w:rsidRPr="00EF7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«Яндекс-Телемост» по предварительной записи)</w:t>
            </w:r>
          </w:p>
        </w:tc>
        <w:tc>
          <w:tcPr>
            <w:tcW w:w="3463" w:type="dxa"/>
          </w:tcPr>
          <w:p w:rsidR="007D442E" w:rsidRDefault="007D442E" w:rsidP="007D4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Лесик Анастасия Викторовна, тел.: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8-953-547-47-50, </w:t>
            </w:r>
          </w:p>
          <w:p w:rsidR="007D442E" w:rsidRDefault="007D442E" w:rsidP="007D4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95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5F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razvitie</w:t>
            </w:r>
            <w:proofErr w:type="spellEnd"/>
            <w:r w:rsidRPr="00D95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proofErr w:type="spellEnd"/>
            <w:r w:rsidRPr="00D95F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D95F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F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95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08" w:type="dxa"/>
          </w:tcPr>
          <w:p w:rsidR="007D442E" w:rsidRPr="006E7DB0" w:rsidRDefault="007D442E" w:rsidP="007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78">
              <w:rPr>
                <w:rFonts w:ascii="Times New Roman" w:hAnsi="Times New Roman" w:cs="Times New Roman"/>
                <w:sz w:val="24"/>
              </w:rPr>
              <w:lastRenderedPageBreak/>
              <w:t>Министерство социальной защиты Республики Карелия</w:t>
            </w:r>
          </w:p>
        </w:tc>
      </w:tr>
      <w:tr w:rsidR="006858B1" w:rsidTr="007D442E">
        <w:trPr>
          <w:trHeight w:val="2625"/>
        </w:trPr>
        <w:tc>
          <w:tcPr>
            <w:tcW w:w="561" w:type="dxa"/>
          </w:tcPr>
          <w:p w:rsidR="006858B1" w:rsidRPr="00476661" w:rsidRDefault="007D442E" w:rsidP="0068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858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</w:tcPr>
          <w:p w:rsidR="006858B1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консультации (по запросу), т</w:t>
            </w:r>
            <w:r w:rsidRPr="007C6EF8">
              <w:rPr>
                <w:rFonts w:ascii="Times New Roman" w:hAnsi="Times New Roman" w:cs="Times New Roman"/>
                <w:sz w:val="24"/>
              </w:rPr>
              <w:t>ематический семинар по направления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C6EF8">
              <w:rPr>
                <w:rFonts w:ascii="Times New Roman" w:hAnsi="Times New Roman" w:cs="Times New Roman"/>
                <w:sz w:val="24"/>
              </w:rPr>
              <w:t xml:space="preserve"> поддержки: </w:t>
            </w:r>
          </w:p>
          <w:p w:rsidR="006858B1" w:rsidRPr="006858B1" w:rsidRDefault="006858B1" w:rsidP="006858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6AFD">
              <w:rPr>
                <w:rFonts w:ascii="Times New Roman" w:hAnsi="Times New Roman" w:cs="Times New Roman"/>
                <w:b/>
                <w:sz w:val="24"/>
              </w:rPr>
              <w:t>- «</w:t>
            </w:r>
            <w:r w:rsidR="00786AFD" w:rsidRPr="00786AFD">
              <w:rPr>
                <w:rFonts w:ascii="Times New Roman" w:hAnsi="Times New Roman" w:cs="Times New Roman"/>
                <w:b/>
                <w:sz w:val="23"/>
                <w:szCs w:val="23"/>
              </w:rPr>
              <w:t>Охрана здоровья граждан</w:t>
            </w:r>
            <w:r w:rsidR="00786AF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786AFD" w:rsidRPr="006858B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86AFD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ропаганда здорового образа жизни, физической культуры и спорта»;</w:t>
            </w:r>
          </w:p>
          <w:p w:rsidR="006858B1" w:rsidRPr="006858B1" w:rsidRDefault="006858B1" w:rsidP="006858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</w:rPr>
              <w:t xml:space="preserve"> - «Поддержка детских, молодежных общественных объединений»;</w:t>
            </w:r>
          </w:p>
          <w:p w:rsidR="006858B1" w:rsidRPr="006858B1" w:rsidRDefault="006858B1" w:rsidP="006858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</w:rPr>
              <w:t xml:space="preserve"> - «Поддержка проектов в области науки, образования, просвещения»; </w:t>
            </w:r>
          </w:p>
          <w:p w:rsidR="006858B1" w:rsidRPr="007C6EF8" w:rsidRDefault="006858B1" w:rsidP="006858B1">
            <w:pPr>
              <w:rPr>
                <w:rFonts w:ascii="Times New Roman" w:hAnsi="Times New Roman" w:cs="Times New Roman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</w:rPr>
              <w:t>- «Поддержка проектов в области патриотического, в том числе военно-патриотического, воспитания граждан Российской Федерации, проведение поисковой работы»</w:t>
            </w:r>
          </w:p>
        </w:tc>
        <w:tc>
          <w:tcPr>
            <w:tcW w:w="1559" w:type="dxa"/>
          </w:tcPr>
          <w:p w:rsidR="006858B1" w:rsidRPr="000B35FC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  <w:r w:rsidRPr="000B35FC">
              <w:rPr>
                <w:rFonts w:ascii="Times New Roman" w:hAnsi="Times New Roman" w:cs="Times New Roman"/>
                <w:sz w:val="24"/>
              </w:rPr>
              <w:t>2 сентября, 17:00</w:t>
            </w:r>
          </w:p>
        </w:tc>
        <w:tc>
          <w:tcPr>
            <w:tcW w:w="2959" w:type="dxa"/>
          </w:tcPr>
          <w:p w:rsidR="006858B1" w:rsidRPr="000B35FC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  <w:r w:rsidRPr="000B35FC">
              <w:rPr>
                <w:rFonts w:ascii="Times New Roman" w:hAnsi="Times New Roman" w:cs="Times New Roman"/>
                <w:sz w:val="24"/>
              </w:rPr>
              <w:t>Министерство образования и спорта Республики Карелия, пр. А. Невского, д. 57, первый этаж.</w:t>
            </w:r>
          </w:p>
        </w:tc>
        <w:tc>
          <w:tcPr>
            <w:tcW w:w="3463" w:type="dxa"/>
          </w:tcPr>
          <w:p w:rsidR="006858B1" w:rsidRPr="000B35FC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  <w:r w:rsidRPr="000B35FC">
              <w:rPr>
                <w:rFonts w:ascii="Times New Roman" w:hAnsi="Times New Roman" w:cs="Times New Roman"/>
                <w:sz w:val="24"/>
              </w:rPr>
              <w:t xml:space="preserve">Косарева Ольга Федоровна, 76-33-84, эл. почта </w:t>
            </w:r>
            <w:r w:rsidRPr="00D01C63">
              <w:rPr>
                <w:rFonts w:ascii="Times New Roman" w:hAnsi="Times New Roman" w:cs="Times New Roman"/>
                <w:sz w:val="24"/>
              </w:rPr>
              <w:t>olya_kosareva@inbox.ru</w:t>
            </w:r>
            <w:r w:rsidRPr="000B35FC">
              <w:rPr>
                <w:rFonts w:ascii="Times New Roman" w:hAnsi="Times New Roman" w:cs="Times New Roman"/>
                <w:sz w:val="24"/>
              </w:rPr>
              <w:t xml:space="preserve">; Виноградов Никита Владимирович, 71-73-24; </w:t>
            </w:r>
            <w:proofErr w:type="spellStart"/>
            <w:r w:rsidRPr="000B35FC">
              <w:rPr>
                <w:rFonts w:ascii="Times New Roman" w:hAnsi="Times New Roman" w:cs="Times New Roman"/>
                <w:sz w:val="24"/>
              </w:rPr>
              <w:t>Снигур</w:t>
            </w:r>
            <w:proofErr w:type="spellEnd"/>
            <w:r w:rsidRPr="000B35FC">
              <w:rPr>
                <w:rFonts w:ascii="Times New Roman" w:hAnsi="Times New Roman" w:cs="Times New Roman"/>
                <w:sz w:val="24"/>
              </w:rPr>
              <w:t xml:space="preserve"> Ксения Сергеевна, 78-46-38, эл. почта molod@minedu.karelia.ru</w:t>
            </w:r>
          </w:p>
        </w:tc>
        <w:tc>
          <w:tcPr>
            <w:tcW w:w="2508" w:type="dxa"/>
          </w:tcPr>
          <w:p w:rsidR="006858B1" w:rsidRPr="000B35FC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  <w:r w:rsidRPr="000B35FC">
              <w:rPr>
                <w:rFonts w:ascii="Times New Roman" w:hAnsi="Times New Roman" w:cs="Times New Roman"/>
                <w:sz w:val="24"/>
              </w:rPr>
              <w:t>Министерство образования и спорта Республики Карелия</w:t>
            </w:r>
          </w:p>
        </w:tc>
      </w:tr>
      <w:tr w:rsidR="006858B1" w:rsidRPr="00267B78" w:rsidTr="007D442E">
        <w:tc>
          <w:tcPr>
            <w:tcW w:w="561" w:type="dxa"/>
          </w:tcPr>
          <w:p w:rsidR="006858B1" w:rsidRPr="00997835" w:rsidRDefault="007D442E" w:rsidP="006858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6858B1" w:rsidRPr="009978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0" w:type="dxa"/>
          </w:tcPr>
          <w:p w:rsidR="006858B1" w:rsidRDefault="006858B1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семинар по направлениям поддержки:</w:t>
            </w:r>
          </w:p>
          <w:p w:rsidR="006858B1" w:rsidRDefault="006858B1" w:rsidP="0068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«Поддержка проектов в области культуры и искусства», </w:t>
            </w:r>
          </w:p>
          <w:p w:rsidR="006858B1" w:rsidRPr="006858B1" w:rsidRDefault="006858B1" w:rsidP="0068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  <w:szCs w:val="24"/>
              </w:rPr>
              <w:t>-«Содействие осуществлению мер по сохранению этнокультурного наследия Русского Севера»</w:t>
            </w:r>
          </w:p>
        </w:tc>
        <w:tc>
          <w:tcPr>
            <w:tcW w:w="1559" w:type="dxa"/>
          </w:tcPr>
          <w:p w:rsidR="006858B1" w:rsidRDefault="006858B1" w:rsidP="005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  <w:r w:rsidR="00554551">
              <w:rPr>
                <w:rFonts w:ascii="Times New Roman" w:hAnsi="Times New Roman" w:cs="Times New Roman"/>
                <w:sz w:val="24"/>
              </w:rPr>
              <w:t>11:00-13:00</w:t>
            </w:r>
          </w:p>
        </w:tc>
        <w:tc>
          <w:tcPr>
            <w:tcW w:w="2959" w:type="dxa"/>
          </w:tcPr>
          <w:p w:rsidR="006858B1" w:rsidRPr="00077283" w:rsidRDefault="00554551" w:rsidP="00554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Национальный музей Республики Карелия</w:t>
            </w:r>
            <w:r w:rsidR="00077283" w:rsidRPr="0007728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077283" w:rsidRPr="00077283">
              <w:rPr>
                <w:rFonts w:ascii="Times New Roman" w:hAnsi="Times New Roman" w:cs="Times New Roman"/>
                <w:sz w:val="24"/>
              </w:rPr>
              <w:t>пл.Ленина</w:t>
            </w:r>
            <w:proofErr w:type="spellEnd"/>
            <w:r w:rsidR="00077283" w:rsidRPr="00077283">
              <w:rPr>
                <w:rFonts w:ascii="Times New Roman" w:hAnsi="Times New Roman" w:cs="Times New Roman"/>
                <w:sz w:val="24"/>
              </w:rPr>
              <w:t>, д.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63" w:type="dxa"/>
          </w:tcPr>
          <w:p w:rsidR="00077283" w:rsidRPr="00077283" w:rsidRDefault="00077283" w:rsidP="006858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7283">
              <w:rPr>
                <w:rFonts w:ascii="Times New Roman" w:hAnsi="Times New Roman" w:cs="Times New Roman"/>
                <w:sz w:val="24"/>
              </w:rPr>
              <w:t>Регеранд</w:t>
            </w:r>
            <w:proofErr w:type="spellEnd"/>
            <w:r w:rsidRPr="00077283">
              <w:rPr>
                <w:rFonts w:ascii="Times New Roman" w:hAnsi="Times New Roman" w:cs="Times New Roman"/>
                <w:sz w:val="24"/>
              </w:rPr>
              <w:t xml:space="preserve"> Анна Александровна, </w:t>
            </w:r>
          </w:p>
          <w:p w:rsidR="006858B1" w:rsidRPr="00E03668" w:rsidRDefault="00077283" w:rsidP="006858B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33-10-51</w:t>
            </w:r>
            <w:r w:rsidR="00904C36">
              <w:rPr>
                <w:rFonts w:ascii="Times New Roman" w:hAnsi="Times New Roman" w:cs="Times New Roman"/>
                <w:sz w:val="24"/>
              </w:rPr>
              <w:t xml:space="preserve"> (доб.115)</w:t>
            </w:r>
          </w:p>
        </w:tc>
        <w:tc>
          <w:tcPr>
            <w:tcW w:w="2508" w:type="dxa"/>
          </w:tcPr>
          <w:p w:rsidR="006858B1" w:rsidRPr="00267B78" w:rsidRDefault="00A8390C" w:rsidP="006858B1">
            <w:pPr>
              <w:rPr>
                <w:rFonts w:ascii="Times New Roman" w:hAnsi="Times New Roman" w:cs="Times New Roman"/>
                <w:sz w:val="24"/>
              </w:rPr>
            </w:pPr>
            <w:r w:rsidRPr="001761AA">
              <w:rPr>
                <w:rFonts w:ascii="Times New Roman" w:hAnsi="Times New Roman" w:cs="Times New Roman"/>
                <w:sz w:val="23"/>
                <w:szCs w:val="23"/>
              </w:rPr>
              <w:t>Министерство культуры Республики Карелия</w:t>
            </w:r>
          </w:p>
        </w:tc>
      </w:tr>
      <w:tr w:rsidR="006858B1" w:rsidRPr="00267B78" w:rsidTr="007D442E">
        <w:tc>
          <w:tcPr>
            <w:tcW w:w="561" w:type="dxa"/>
          </w:tcPr>
          <w:p w:rsidR="006858B1" w:rsidRPr="00997835" w:rsidRDefault="007D442E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858B1" w:rsidRPr="00997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6858B1" w:rsidRDefault="006858B1" w:rsidP="006858B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A1C35">
              <w:rPr>
                <w:rFonts w:ascii="Times New Roman" w:hAnsi="Times New Roman" w:cs="Times New Roman"/>
                <w:sz w:val="24"/>
              </w:rPr>
              <w:t>Установочный</w:t>
            </w:r>
            <w:r w:rsidRPr="000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A1C35">
              <w:rPr>
                <w:rFonts w:ascii="Times New Roman" w:hAnsi="Times New Roman" w:cs="Times New Roman"/>
                <w:sz w:val="24"/>
              </w:rPr>
              <w:t>семинар</w:t>
            </w:r>
            <w:r w:rsidRPr="000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A1C35">
              <w:rPr>
                <w:rFonts w:ascii="Times New Roman" w:hAnsi="Times New Roman" w:cs="Times New Roman"/>
                <w:sz w:val="24"/>
              </w:rPr>
              <w:t>для</w:t>
            </w:r>
            <w:r w:rsidRPr="000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A1C35">
              <w:rPr>
                <w:rFonts w:ascii="Times New Roman" w:hAnsi="Times New Roman" w:cs="Times New Roman"/>
                <w:sz w:val="24"/>
              </w:rPr>
              <w:t>СО</w:t>
            </w:r>
            <w:r w:rsidRPr="000A1C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A1C35">
              <w:rPr>
                <w:rFonts w:ascii="Times New Roman" w:hAnsi="Times New Roman" w:cs="Times New Roman"/>
                <w:sz w:val="24"/>
              </w:rPr>
              <w:t>НКО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A1C35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0A1C35">
              <w:rPr>
                <w:rFonts w:ascii="Times New Roman" w:hAnsi="Times New Roman" w:cs="Times New Roman"/>
                <w:sz w:val="24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6858B1" w:rsidRPr="006858B1" w:rsidRDefault="006858B1" w:rsidP="0068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«Охрана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соответствии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установленными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требованиями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объектов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(в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том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числе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зданий,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сооружений)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территорий,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имеющих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историческое,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культовое,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культурное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или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природоохранное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значение,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мест</w:t>
            </w:r>
            <w:r w:rsidRPr="006858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58B1">
              <w:rPr>
                <w:rFonts w:ascii="Times New Roman" w:hAnsi="Times New Roman" w:cs="Times New Roman"/>
                <w:b/>
                <w:sz w:val="24"/>
              </w:rPr>
              <w:t>захоронений»</w:t>
            </w:r>
          </w:p>
        </w:tc>
        <w:tc>
          <w:tcPr>
            <w:tcW w:w="1559" w:type="dxa"/>
          </w:tcPr>
          <w:p w:rsidR="006858B1" w:rsidRPr="000A1C35" w:rsidRDefault="006858B1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0A1C3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A1C35">
              <w:rPr>
                <w:rFonts w:ascii="Times New Roman" w:eastAsia="Times New Roman" w:hAnsi="Times New Roman" w:cs="Times New Roman"/>
                <w:sz w:val="24"/>
                <w:szCs w:val="24"/>
              </w:rPr>
              <w:t>, 15:00</w:t>
            </w:r>
          </w:p>
        </w:tc>
        <w:tc>
          <w:tcPr>
            <w:tcW w:w="2959" w:type="dxa"/>
          </w:tcPr>
          <w:p w:rsidR="006858B1" w:rsidRPr="000A1C35" w:rsidRDefault="006858B1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A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C35">
              <w:rPr>
                <w:rFonts w:ascii="Times New Roman" w:hAnsi="Times New Roman" w:cs="Times New Roman"/>
                <w:sz w:val="24"/>
                <w:szCs w:val="24"/>
              </w:rPr>
              <w:t>Петрозаводск, онлайн (формат</w:t>
            </w:r>
            <w:r w:rsidRPr="000A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время проведения могут быть уточнены </w:t>
            </w:r>
            <w:r w:rsidRPr="000A1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C35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0A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C35">
              <w:rPr>
                <w:rFonts w:ascii="Times New Roman" w:hAnsi="Times New Roman" w:cs="Times New Roman"/>
                <w:sz w:val="24"/>
                <w:szCs w:val="24"/>
              </w:rPr>
              <w:t>эпидемиологической</w:t>
            </w:r>
            <w:r w:rsidRPr="000A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1C35">
              <w:rPr>
                <w:rFonts w:ascii="Times New Roman" w:hAnsi="Times New Roman" w:cs="Times New Roman"/>
                <w:sz w:val="24"/>
                <w:szCs w:val="24"/>
              </w:rPr>
              <w:t>ситуации)</w:t>
            </w:r>
          </w:p>
        </w:tc>
        <w:tc>
          <w:tcPr>
            <w:tcW w:w="3463" w:type="dxa"/>
          </w:tcPr>
          <w:p w:rsidR="006858B1" w:rsidRPr="000A1C35" w:rsidRDefault="006858B1" w:rsidP="006858B1">
            <w:pPr>
              <w:pStyle w:val="a5"/>
              <w:snapToGrid w:val="0"/>
              <w:rPr>
                <w:rFonts w:cs="Times New Roman"/>
              </w:rPr>
            </w:pPr>
            <w:r w:rsidRPr="000A1C35">
              <w:rPr>
                <w:rFonts w:cs="Times New Roman"/>
              </w:rPr>
              <w:t xml:space="preserve">Марина Владимировна </w:t>
            </w:r>
            <w:proofErr w:type="spellStart"/>
            <w:r w:rsidRPr="000A1C35">
              <w:rPr>
                <w:rFonts w:cs="Times New Roman"/>
              </w:rPr>
              <w:t>Осиева</w:t>
            </w:r>
            <w:proofErr w:type="spellEnd"/>
            <w:r w:rsidRPr="000A1C35">
              <w:rPr>
                <w:rFonts w:cs="Times New Roman"/>
              </w:rPr>
              <w:t>,</w:t>
            </w:r>
            <w:r w:rsidRPr="000A1C35">
              <w:rPr>
                <w:rFonts w:eastAsia="Times New Roman" w:cs="Times New Roman"/>
              </w:rPr>
              <w:t xml:space="preserve"> </w:t>
            </w:r>
          </w:p>
          <w:p w:rsidR="006858B1" w:rsidRPr="000A1C35" w:rsidRDefault="006858B1" w:rsidP="006858B1">
            <w:pPr>
              <w:pStyle w:val="a5"/>
              <w:rPr>
                <w:rFonts w:cs="Times New Roman"/>
              </w:rPr>
            </w:pPr>
            <w:r w:rsidRPr="000A1C35">
              <w:rPr>
                <w:rFonts w:cs="Times New Roman"/>
              </w:rPr>
              <w:t>тел.</w:t>
            </w:r>
            <w:r w:rsidRPr="000A1C35">
              <w:rPr>
                <w:rFonts w:eastAsia="Times New Roman" w:cs="Times New Roman"/>
              </w:rPr>
              <w:t xml:space="preserve"> </w:t>
            </w:r>
            <w:r w:rsidRPr="000A1C35">
              <w:rPr>
                <w:rFonts w:cs="Times New Roman"/>
              </w:rPr>
              <w:t>59-51-31</w:t>
            </w:r>
          </w:p>
          <w:p w:rsidR="006858B1" w:rsidRPr="000A1C35" w:rsidRDefault="006858B1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C3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0A1C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A1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1C63">
              <w:rPr>
                <w:rFonts w:ascii="Times New Roman" w:hAnsi="Times New Roman" w:cs="Times New Roman"/>
                <w:sz w:val="24"/>
                <w:szCs w:val="24"/>
              </w:rPr>
              <w:t>monuments.karelia10@yandex.ru</w:t>
            </w:r>
          </w:p>
        </w:tc>
        <w:tc>
          <w:tcPr>
            <w:tcW w:w="2508" w:type="dxa"/>
          </w:tcPr>
          <w:p w:rsidR="006858B1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по охране объектов культурного наследия Республики Карелия</w:t>
            </w:r>
          </w:p>
        </w:tc>
      </w:tr>
      <w:tr w:rsidR="006858B1" w:rsidRPr="00267B78" w:rsidTr="007D442E">
        <w:tc>
          <w:tcPr>
            <w:tcW w:w="561" w:type="dxa"/>
          </w:tcPr>
          <w:p w:rsidR="006858B1" w:rsidRPr="00476661" w:rsidRDefault="006858B1" w:rsidP="006858B1">
            <w:pPr>
              <w:rPr>
                <w:rFonts w:ascii="Times New Roman" w:hAnsi="Times New Roman" w:cs="Times New Roman"/>
              </w:rPr>
            </w:pPr>
            <w:r w:rsidRPr="00476661">
              <w:rPr>
                <w:rFonts w:ascii="Times New Roman" w:hAnsi="Times New Roman" w:cs="Times New Roman"/>
              </w:rPr>
              <w:t>1</w:t>
            </w:r>
            <w:r w:rsidR="007D442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70" w:type="dxa"/>
          </w:tcPr>
          <w:p w:rsidR="006858B1" w:rsidRDefault="006858B1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семинар по направлениям поддержки:</w:t>
            </w:r>
          </w:p>
          <w:p w:rsidR="006858B1" w:rsidRPr="006858B1" w:rsidRDefault="006858B1" w:rsidP="00685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  <w:szCs w:val="24"/>
              </w:rPr>
              <w:t>- «Охрана здоровья граждан, пропаганда здорового образа жизни, физической культуры и спорта»</w:t>
            </w:r>
          </w:p>
        </w:tc>
        <w:tc>
          <w:tcPr>
            <w:tcW w:w="1559" w:type="dxa"/>
          </w:tcPr>
          <w:p w:rsidR="006858B1" w:rsidRPr="007C6EF8" w:rsidRDefault="006858B1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F8">
              <w:rPr>
                <w:rFonts w:ascii="Times New Roman" w:hAnsi="Times New Roman" w:cs="Times New Roman"/>
                <w:sz w:val="24"/>
                <w:szCs w:val="24"/>
              </w:rPr>
              <w:t>7 сентября, 15:00-16:00</w:t>
            </w:r>
          </w:p>
        </w:tc>
        <w:tc>
          <w:tcPr>
            <w:tcW w:w="2959" w:type="dxa"/>
          </w:tcPr>
          <w:p w:rsidR="006858B1" w:rsidRPr="007C6EF8" w:rsidRDefault="00554551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 дружбы народов Республики Карелия»,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3463" w:type="dxa"/>
          </w:tcPr>
          <w:p w:rsidR="006858B1" w:rsidRPr="007C6EF8" w:rsidRDefault="006858B1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 Анна Владимировна, 44-52-20 (доб. 161)</w:t>
            </w:r>
          </w:p>
        </w:tc>
        <w:tc>
          <w:tcPr>
            <w:tcW w:w="2508" w:type="dxa"/>
          </w:tcPr>
          <w:p w:rsidR="006858B1" w:rsidRPr="007C6EF8" w:rsidRDefault="006858B1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F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6858B1" w:rsidRPr="00267B78" w:rsidTr="007D442E">
        <w:tc>
          <w:tcPr>
            <w:tcW w:w="561" w:type="dxa"/>
          </w:tcPr>
          <w:p w:rsidR="006858B1" w:rsidRDefault="007D442E" w:rsidP="006858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6858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0" w:type="dxa"/>
          </w:tcPr>
          <w:p w:rsidR="006858B1" w:rsidRDefault="006858B1" w:rsidP="006858B1">
            <w:pPr>
              <w:pStyle w:val="a9"/>
            </w:pPr>
            <w:r>
              <w:t xml:space="preserve">Тематический семинар по направлению </w:t>
            </w:r>
            <w:r w:rsidRPr="006858B1">
              <w:rPr>
                <w:b/>
              </w:rPr>
              <w:t>«Охрана окружающей среды и защита животных»</w:t>
            </w:r>
          </w:p>
          <w:p w:rsidR="006858B1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858B1" w:rsidRDefault="006858B1" w:rsidP="0068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0A1C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сентября</w:t>
            </w:r>
            <w:r w:rsidRPr="000A1C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 15:00</w:t>
            </w:r>
          </w:p>
        </w:tc>
        <w:tc>
          <w:tcPr>
            <w:tcW w:w="2959" w:type="dxa"/>
          </w:tcPr>
          <w:p w:rsidR="006858B1" w:rsidRDefault="006858B1" w:rsidP="006858B1">
            <w:pPr>
              <w:pStyle w:val="a9"/>
            </w:pPr>
            <w:r>
              <w:t xml:space="preserve">Министерство сельского и рыбного хозяйства Республики Карелия, </w:t>
            </w:r>
            <w:proofErr w:type="spellStart"/>
            <w:r>
              <w:t>ул.Свердлова</w:t>
            </w:r>
            <w:proofErr w:type="spellEnd"/>
            <w:r>
              <w:t>, д.8, каб.222</w:t>
            </w:r>
          </w:p>
          <w:p w:rsidR="006858B1" w:rsidRPr="00736829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6858B1" w:rsidRDefault="006858B1" w:rsidP="006858B1">
            <w:pPr>
              <w:pStyle w:val="a9"/>
            </w:pPr>
            <w:proofErr w:type="spellStart"/>
            <w:r>
              <w:t>Харзия</w:t>
            </w:r>
            <w:proofErr w:type="spellEnd"/>
            <w:r>
              <w:t xml:space="preserve"> Екатерина </w:t>
            </w:r>
            <w:proofErr w:type="spellStart"/>
            <w:r>
              <w:t>Вилиовна</w:t>
            </w:r>
            <w:proofErr w:type="spellEnd"/>
            <w:r>
              <w:t>, 77-48-11</w:t>
            </w:r>
          </w:p>
          <w:p w:rsidR="006858B1" w:rsidRPr="00736829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8" w:type="dxa"/>
          </w:tcPr>
          <w:p w:rsidR="006858B1" w:rsidRDefault="006858B1" w:rsidP="006858B1">
            <w:pPr>
              <w:pStyle w:val="a9"/>
            </w:pPr>
            <w:r>
              <w:t>Министерство сельского и рыбного хозяйства Республики Карелия</w:t>
            </w:r>
          </w:p>
          <w:p w:rsidR="006858B1" w:rsidRDefault="006858B1" w:rsidP="006858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42E" w:rsidRPr="00267B78" w:rsidTr="007D442E">
        <w:tc>
          <w:tcPr>
            <w:tcW w:w="561" w:type="dxa"/>
          </w:tcPr>
          <w:p w:rsidR="007D442E" w:rsidRPr="00997835" w:rsidRDefault="007D442E" w:rsidP="007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Pr="00997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7D442E" w:rsidRDefault="007D442E" w:rsidP="007D4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очные и телефонные консультации: по направлениям:</w:t>
            </w:r>
          </w:p>
          <w:p w:rsidR="007D442E" w:rsidRPr="006858B1" w:rsidRDefault="007D442E" w:rsidP="007D44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</w:rPr>
              <w:t xml:space="preserve">- «Охрана и в соответствии с установленными требованиями содержание объектов (в </w:t>
            </w:r>
            <w:proofErr w:type="spellStart"/>
            <w:r w:rsidRPr="006858B1">
              <w:rPr>
                <w:rFonts w:ascii="Times New Roman" w:hAnsi="Times New Roman" w:cs="Times New Roman"/>
                <w:b/>
                <w:sz w:val="24"/>
              </w:rPr>
              <w:t>т.ч</w:t>
            </w:r>
            <w:proofErr w:type="spellEnd"/>
            <w:r w:rsidRPr="006858B1">
              <w:rPr>
                <w:rFonts w:ascii="Times New Roman" w:hAnsi="Times New Roman" w:cs="Times New Roman"/>
                <w:b/>
                <w:sz w:val="24"/>
              </w:rPr>
              <w:t>. зданий, сооружений) и территорий, имеющих историческое, культовое, культурное или природоохранное значение, и мест захоронений»;</w:t>
            </w:r>
          </w:p>
          <w:p w:rsidR="007D442E" w:rsidRDefault="007D442E" w:rsidP="007D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B1">
              <w:rPr>
                <w:rFonts w:ascii="Times New Roman" w:hAnsi="Times New Roman" w:cs="Times New Roman"/>
                <w:b/>
                <w:sz w:val="24"/>
              </w:rPr>
              <w:t>- «Охрана окружающей среды и защита животных»</w:t>
            </w:r>
          </w:p>
        </w:tc>
        <w:tc>
          <w:tcPr>
            <w:tcW w:w="1559" w:type="dxa"/>
          </w:tcPr>
          <w:p w:rsidR="007D442E" w:rsidRPr="00267B78" w:rsidRDefault="007D442E" w:rsidP="007D442E"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59" w:type="dxa"/>
          </w:tcPr>
          <w:p w:rsidR="007D442E" w:rsidRPr="000A1C35" w:rsidRDefault="007D442E" w:rsidP="007D442E">
            <w:pPr>
              <w:rPr>
                <w:rFonts w:ascii="Times New Roman" w:hAnsi="Times New Roman" w:cs="Times New Roman"/>
              </w:rPr>
            </w:pPr>
            <w:r w:rsidRPr="000A1C35">
              <w:rPr>
                <w:rFonts w:ascii="Times New Roman" w:hAnsi="Times New Roman" w:cs="Times New Roman"/>
                <w:sz w:val="24"/>
              </w:rPr>
              <w:t xml:space="preserve">Министерство природных ресурсов Республики Карелия, </w:t>
            </w:r>
            <w:proofErr w:type="spellStart"/>
            <w:r w:rsidRPr="000A1C35">
              <w:rPr>
                <w:rFonts w:ascii="Times New Roman" w:hAnsi="Times New Roman" w:cs="Times New Roman"/>
                <w:sz w:val="24"/>
              </w:rPr>
              <w:t>ул.Андропова</w:t>
            </w:r>
            <w:proofErr w:type="spellEnd"/>
            <w:r w:rsidRPr="000A1C35">
              <w:rPr>
                <w:rFonts w:ascii="Times New Roman" w:hAnsi="Times New Roman" w:cs="Times New Roman"/>
                <w:sz w:val="24"/>
              </w:rPr>
              <w:t>, д.2</w:t>
            </w:r>
          </w:p>
        </w:tc>
        <w:tc>
          <w:tcPr>
            <w:tcW w:w="3463" w:type="dxa"/>
          </w:tcPr>
          <w:p w:rsidR="007D442E" w:rsidRPr="000A1C35" w:rsidRDefault="007D442E" w:rsidP="007D442E">
            <w:pPr>
              <w:rPr>
                <w:rFonts w:ascii="Times New Roman" w:hAnsi="Times New Roman" w:cs="Times New Roman"/>
              </w:rPr>
            </w:pPr>
            <w:proofErr w:type="spellStart"/>
            <w:r w:rsidRPr="000A1C35">
              <w:rPr>
                <w:rFonts w:ascii="Times New Roman" w:hAnsi="Times New Roman" w:cs="Times New Roman"/>
                <w:sz w:val="24"/>
              </w:rPr>
              <w:t>Гоцева</w:t>
            </w:r>
            <w:proofErr w:type="spellEnd"/>
            <w:r w:rsidRPr="000A1C35">
              <w:rPr>
                <w:rFonts w:ascii="Times New Roman" w:hAnsi="Times New Roman" w:cs="Times New Roman"/>
                <w:sz w:val="24"/>
              </w:rPr>
              <w:t xml:space="preserve"> Галина Григорьевна, 79-67-31</w:t>
            </w:r>
          </w:p>
        </w:tc>
        <w:tc>
          <w:tcPr>
            <w:tcW w:w="2508" w:type="dxa"/>
          </w:tcPr>
          <w:p w:rsidR="007D442E" w:rsidRPr="00267B78" w:rsidRDefault="007D442E" w:rsidP="007D44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природных ресурсов Республики Карелия</w:t>
            </w:r>
          </w:p>
        </w:tc>
      </w:tr>
    </w:tbl>
    <w:p w:rsidR="007C6EF8" w:rsidRPr="00267B78" w:rsidRDefault="007C6EF8" w:rsidP="006858B1">
      <w:pPr>
        <w:rPr>
          <w:rFonts w:ascii="Times New Roman" w:hAnsi="Times New Roman" w:cs="Times New Roman"/>
          <w:b/>
          <w:sz w:val="24"/>
        </w:rPr>
      </w:pPr>
    </w:p>
    <w:sectPr w:rsidR="007C6EF8" w:rsidRPr="00267B78" w:rsidSect="0099783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6D"/>
    <w:rsid w:val="00077283"/>
    <w:rsid w:val="000A1C35"/>
    <w:rsid w:val="000B35FC"/>
    <w:rsid w:val="00267B78"/>
    <w:rsid w:val="00414E6D"/>
    <w:rsid w:val="004816FE"/>
    <w:rsid w:val="004938B9"/>
    <w:rsid w:val="004F5244"/>
    <w:rsid w:val="004F58F7"/>
    <w:rsid w:val="00554551"/>
    <w:rsid w:val="00632423"/>
    <w:rsid w:val="006858B1"/>
    <w:rsid w:val="00736829"/>
    <w:rsid w:val="00786AFD"/>
    <w:rsid w:val="007C6EF8"/>
    <w:rsid w:val="007D442E"/>
    <w:rsid w:val="008C258E"/>
    <w:rsid w:val="008F65F2"/>
    <w:rsid w:val="00904C36"/>
    <w:rsid w:val="0090704D"/>
    <w:rsid w:val="00997835"/>
    <w:rsid w:val="00A8390C"/>
    <w:rsid w:val="00A927CB"/>
    <w:rsid w:val="00B005F7"/>
    <w:rsid w:val="00B579CD"/>
    <w:rsid w:val="00B72722"/>
    <w:rsid w:val="00C4592A"/>
    <w:rsid w:val="00D01C63"/>
    <w:rsid w:val="00D72F41"/>
    <w:rsid w:val="00D95F84"/>
    <w:rsid w:val="00E03668"/>
    <w:rsid w:val="00E728E4"/>
    <w:rsid w:val="00E95437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1745"/>
  <w15:chartTrackingRefBased/>
  <w15:docId w15:val="{DC0F091C-AC1F-4C9E-9317-4A0DC469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EF8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0A1C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7368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5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9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Межнац1</dc:creator>
  <cp:keywords/>
  <dc:description/>
  <cp:lastModifiedBy>Межнац1</cp:lastModifiedBy>
  <cp:revision>20</cp:revision>
  <cp:lastPrinted>2021-08-18T07:43:00Z</cp:lastPrinted>
  <dcterms:created xsi:type="dcterms:W3CDTF">2021-07-05T08:45:00Z</dcterms:created>
  <dcterms:modified xsi:type="dcterms:W3CDTF">2021-08-18T07:47:00Z</dcterms:modified>
</cp:coreProperties>
</file>